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500 句名言读懂哲学史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A History of Philosophy in 500 Quotations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Anthony Cheetham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Head of Zeus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160页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  <w:bookmarkStart w:id="1" w:name="_GoBack"/>
      <w:bookmarkEnd w:id="1"/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大众哲学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3D3119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《500 句名言读懂哲学史》汇集了世界最伟大思想家们最璀璨的智慧结晶。跨越数个世纪的思想长河，这本收录了令人难忘且发人深省的智慧片段的作品，为读者提供了一幅通往哲学及其主要主题的广阔导览。</w:t>
      </w:r>
    </w:p>
    <w:p w14:paraId="49A65C50">
      <w:pPr>
        <w:ind w:firstLine="420" w:firstLineChars="200"/>
        <w:rPr>
          <w:rFonts w:hint="eastAsia"/>
          <w:bCs/>
          <w:kern w:val="0"/>
          <w:szCs w:val="21"/>
        </w:rPr>
      </w:pPr>
    </w:p>
    <w:p w14:paraId="62CC665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每一条箴言都配有一段简短而富有洞见的评注，阐释其重要意义，将其置于更广阔的知识传统之中，并介绍其背后的哲学家。读者将在此遇见苏格拉底、卡尔·马克思、西蒙娜·德·波伏娃等耳熟能详的人物，以及来自不同全球背景和历史时期、知名度稍逊的哲学家们。</w:t>
      </w:r>
    </w:p>
    <w:p w14:paraId="59EAAB86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这本平易近人、内容丰富且可供读者无尽翻阅的书籍，是所有热爱探索伟大思想的读者的理想伴侣——无论是随手翻阅、引用，还是从中汲取灵感，都再合适不过。</w:t>
      </w:r>
    </w:p>
    <w:p w14:paraId="6A236145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  <w:t>安东尼·奇瑟姆</w:t>
      </w:r>
      <w:r>
        <w:rPr>
          <w:rFonts w:hint="eastAsia"/>
          <w:b/>
          <w:bCs/>
          <w:color w:val="000000"/>
          <w:szCs w:val="21"/>
          <w:lang w:val="en-US" w:eastAsia="zh-CN"/>
        </w:rPr>
        <w:t>（</w:t>
      </w:r>
      <w:r>
        <w:rPr>
          <w:rFonts w:hint="eastAsia"/>
          <w:b/>
          <w:bCs/>
          <w:color w:val="000000"/>
          <w:szCs w:val="21"/>
          <w:highlight w:val="none"/>
        </w:rPr>
        <w:t>Anthony Cheetham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曾在牛津大学贝利奥尔学院攻读历史学。他是世纪出版社、阿巴科出版社、猎户座出版社、克雷库斯出版社和宙斯之首出版社的创始人，已在出版行业耕耘超过五十年。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DA3263E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DA34CE1"/>
    <w:rsid w:val="311566B0"/>
    <w:rsid w:val="33653EF1"/>
    <w:rsid w:val="341F29BE"/>
    <w:rsid w:val="35FB0213"/>
    <w:rsid w:val="3AE04ADC"/>
    <w:rsid w:val="3C1934F8"/>
    <w:rsid w:val="406B3CF1"/>
    <w:rsid w:val="42B533F0"/>
    <w:rsid w:val="432A1201"/>
    <w:rsid w:val="432C279F"/>
    <w:rsid w:val="45245377"/>
    <w:rsid w:val="459C0CF6"/>
    <w:rsid w:val="46B43896"/>
    <w:rsid w:val="473A51A1"/>
    <w:rsid w:val="4AE76519"/>
    <w:rsid w:val="507F365F"/>
    <w:rsid w:val="543E2C5B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20731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605</Words>
  <Characters>943</Characters>
  <Lines>25</Lines>
  <Paragraphs>7</Paragraphs>
  <TotalTime>12</TotalTime>
  <ScaleCrop>false</ScaleCrop>
  <LinksUpToDate>false</LinksUpToDate>
  <CharactersWithSpaces>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2026-04-17T02:29:53Z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